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C1B9" w14:textId="188E3813" w:rsidR="00932049" w:rsidRDefault="00932049" w:rsidP="00932049">
      <w:pPr>
        <w:jc w:val="center"/>
        <w:rPr>
          <w:rFonts w:ascii="Arial" w:hAnsi="Arial" w:cs="Arial"/>
          <w:b/>
          <w:sz w:val="28"/>
          <w:szCs w:val="28"/>
        </w:rPr>
      </w:pPr>
      <w:r w:rsidRPr="005E10E4">
        <w:rPr>
          <w:rFonts w:ascii="Arial" w:hAnsi="Arial" w:cs="Arial"/>
          <w:b/>
          <w:sz w:val="28"/>
          <w:szCs w:val="28"/>
        </w:rPr>
        <w:t>Az "Év Polgárőre" kitüntető címet kiérdemelt polgárőrök</w:t>
      </w:r>
    </w:p>
    <w:p w14:paraId="2309FA1C" w14:textId="77777777" w:rsidR="00470530" w:rsidRPr="005E10E4" w:rsidRDefault="00470530" w:rsidP="00932049">
      <w:pPr>
        <w:jc w:val="center"/>
        <w:rPr>
          <w:rFonts w:ascii="Arial" w:hAnsi="Arial" w:cs="Arial"/>
          <w:b/>
          <w:sz w:val="28"/>
          <w:szCs w:val="28"/>
        </w:rPr>
      </w:pPr>
    </w:p>
    <w:p w14:paraId="09B3AEA0" w14:textId="77777777" w:rsidR="00932049" w:rsidRDefault="00932049" w:rsidP="00932049">
      <w:pPr>
        <w:jc w:val="center"/>
        <w:rPr>
          <w:rFonts w:ascii="Arial" w:hAnsi="Arial" w:cs="Arial"/>
          <w:b/>
        </w:rPr>
      </w:pPr>
    </w:p>
    <w:p w14:paraId="4D3EF07D" w14:textId="5C929EEA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1997.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Farkas Béla,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Nagyp</w:t>
      </w:r>
      <w:r w:rsidR="00567E3D">
        <w:rPr>
          <w:rFonts w:ascii="Arial" w:hAnsi="Arial" w:cs="Arial"/>
        </w:rPr>
        <w:t>eterdi</w:t>
      </w:r>
      <w:proofErr w:type="spellEnd"/>
      <w:r w:rsidR="00567E3D">
        <w:rPr>
          <w:rFonts w:ascii="Arial" w:hAnsi="Arial" w:cs="Arial"/>
        </w:rPr>
        <w:t xml:space="preserve"> Polgárőr Egyesület tagja</w:t>
      </w:r>
    </w:p>
    <w:p w14:paraId="029CC661" w14:textId="7FE77063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1998.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Molnár László,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a Pé</w:t>
      </w:r>
      <w:r w:rsidR="00567E3D">
        <w:rPr>
          <w:rFonts w:ascii="Arial" w:hAnsi="Arial" w:cs="Arial"/>
        </w:rPr>
        <w:t>csi Közbiztonsági Egyesület ügyvezető elnöke</w:t>
      </w:r>
    </w:p>
    <w:p w14:paraId="537317FB" w14:textId="6CCF900E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1999.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Ollé János,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a Pécs-</w:t>
      </w:r>
      <w:r w:rsidR="00567E3D">
        <w:rPr>
          <w:rFonts w:ascii="Arial" w:hAnsi="Arial" w:cs="Arial"/>
        </w:rPr>
        <w:t>Vasasi Polgárőr Egyesület tagja</w:t>
      </w:r>
    </w:p>
    <w:p w14:paraId="016BE07E" w14:textId="71D6604B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2000.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Szabó Kálmánné,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a Cserkúti Vagyonvédelmi Egyesület</w:t>
      </w:r>
      <w:r w:rsidR="00567E3D">
        <w:rPr>
          <w:rFonts w:ascii="Arial" w:hAnsi="Arial" w:cs="Arial"/>
        </w:rPr>
        <w:t xml:space="preserve"> tagja</w:t>
      </w:r>
      <w:r>
        <w:rPr>
          <w:rFonts w:ascii="Arial" w:hAnsi="Arial" w:cs="Arial"/>
        </w:rPr>
        <w:t xml:space="preserve"> </w:t>
      </w:r>
    </w:p>
    <w:p w14:paraId="228FDFE6" w14:textId="48391D26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2001.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Jaksa Endre,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Rózsafai Polgárőr Egyesület tagja</w:t>
      </w:r>
    </w:p>
    <w:p w14:paraId="048D2EC9" w14:textId="5220170A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2002. </w:t>
      </w:r>
      <w:r w:rsidR="00470530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Szablyov</w:t>
      </w:r>
      <w:proofErr w:type="spellEnd"/>
      <w:r>
        <w:rPr>
          <w:rFonts w:ascii="Arial" w:hAnsi="Arial" w:cs="Arial"/>
          <w:bCs/>
        </w:rPr>
        <w:t xml:space="preserve"> Ferenc,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Mágocsi Polgárőr Egyesület elnöke</w:t>
      </w:r>
    </w:p>
    <w:p w14:paraId="374884CA" w14:textId="3420CB7A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2003.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Süllős István,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Mohácsi Polgárőr Egylet elnöke</w:t>
      </w:r>
    </w:p>
    <w:p w14:paraId="741AF835" w14:textId="692ACFEC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2004.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Fábián Gábor,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az Orfűi Polgárőr Egyesület tagja</w:t>
      </w:r>
    </w:p>
    <w:p w14:paraId="49B1020A" w14:textId="2A779150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2005.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Hódi László,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Magyarbólyi Polgárőr Egyesület tagja</w:t>
      </w:r>
    </w:p>
    <w:p w14:paraId="26A80BFB" w14:textId="480E7836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2006.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Szőke József,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Pécs-Belvárosi Polgárőr Egyesület polgárőre</w:t>
      </w:r>
    </w:p>
    <w:p w14:paraId="17E06790" w14:textId="6E269AC3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2007.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Fazekas Zoltán,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Szebényi Polgárőr Egyesület elnöke</w:t>
      </w:r>
    </w:p>
    <w:p w14:paraId="16F1CED0" w14:textId="5A0C214D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2008.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Kata József,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Kistótfalui Polgárőr Egyesület elnöke</w:t>
      </w:r>
    </w:p>
    <w:p w14:paraId="5597D0B0" w14:textId="1E66678F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2009. </w:t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Fuksa Ágnes, </w:t>
      </w:r>
      <w:r w:rsidR="00470530">
        <w:rPr>
          <w:rFonts w:ascii="Arial" w:hAnsi="Arial" w:cs="Arial"/>
          <w:bCs/>
        </w:rPr>
        <w:tab/>
      </w:r>
      <w:r w:rsidR="0047053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 Nagykozári Polgárőr Egyesület elnöke </w:t>
      </w:r>
    </w:p>
    <w:p w14:paraId="3C2DC295" w14:textId="599F9198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2010.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Szabó Kornél,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Vajszlói Polgárőr Egyesület elnöke</w:t>
      </w:r>
    </w:p>
    <w:p w14:paraId="428EB561" w14:textId="1E13D1EA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2011.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Pintér Mátyás,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a Mohács-szigeti Polgárőr Egyesület elnöke</w:t>
      </w:r>
    </w:p>
    <w:p w14:paraId="77D12F9D" w14:textId="59A15A58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2012.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Kovács Győző,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Bodai Polgárőr Egyesület polgárőre</w:t>
      </w:r>
    </w:p>
    <w:p w14:paraId="2F1C9106" w14:textId="7968BFB7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2013.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Beke József,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Komlói Polgárőr Egyesület</w:t>
      </w:r>
      <w:r w:rsidR="00567E3D">
        <w:rPr>
          <w:rFonts w:ascii="Arial" w:hAnsi="Arial" w:cs="Arial"/>
        </w:rPr>
        <w:t xml:space="preserve"> tagja</w:t>
      </w:r>
    </w:p>
    <w:p w14:paraId="75F457BC" w14:textId="428FDB26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Kaszás Csaba,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8C3E35">
        <w:rPr>
          <w:rFonts w:ascii="Arial" w:hAnsi="Arial" w:cs="Arial"/>
        </w:rPr>
        <w:t xml:space="preserve"> </w:t>
      </w:r>
      <w:r w:rsidR="00470530">
        <w:rPr>
          <w:rFonts w:ascii="Arial" w:hAnsi="Arial" w:cs="Arial"/>
        </w:rPr>
        <w:t xml:space="preserve">Pécs - </w:t>
      </w:r>
      <w:r w:rsidR="008C3E35">
        <w:rPr>
          <w:rFonts w:ascii="Arial" w:hAnsi="Arial" w:cs="Arial"/>
        </w:rPr>
        <w:t>Hird Polgárőr Egyesület tagja</w:t>
      </w:r>
    </w:p>
    <w:p w14:paraId="39D6CF38" w14:textId="23D70A76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2015.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="00470530">
        <w:rPr>
          <w:rFonts w:ascii="Arial" w:hAnsi="Arial" w:cs="Arial"/>
        </w:rPr>
        <w:t>üziné</w:t>
      </w:r>
      <w:r>
        <w:rPr>
          <w:rFonts w:ascii="Arial" w:hAnsi="Arial" w:cs="Arial"/>
        </w:rPr>
        <w:t xml:space="preserve"> Kajdy Zita, </w:t>
      </w:r>
      <w:r w:rsidR="00470530">
        <w:rPr>
          <w:rFonts w:ascii="Arial" w:hAnsi="Arial" w:cs="Arial"/>
        </w:rPr>
        <w:tab/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>az Orfűi Polgárőr Egyesület elnöke</w:t>
      </w:r>
    </w:p>
    <w:p w14:paraId="00D85E01" w14:textId="7613BAB3" w:rsidR="00932049" w:rsidRDefault="00932049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2016. </w:t>
      </w:r>
      <w:r w:rsidR="004705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Schönberger Tamás, </w:t>
      </w:r>
      <w:r w:rsidR="00470530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Nagykozári Polgárőr Egyesület</w:t>
      </w:r>
      <w:r w:rsidR="00567E3D">
        <w:rPr>
          <w:rFonts w:ascii="Arial" w:hAnsi="Arial" w:cs="Arial"/>
        </w:rPr>
        <w:t xml:space="preserve"> tagja</w:t>
      </w:r>
    </w:p>
    <w:p w14:paraId="6DEE580A" w14:textId="12E0232C" w:rsidR="00470530" w:rsidRDefault="00470530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Plávits</w:t>
      </w:r>
      <w:proofErr w:type="spellEnd"/>
      <w:r>
        <w:rPr>
          <w:rFonts w:ascii="Arial" w:hAnsi="Arial" w:cs="Arial"/>
        </w:rPr>
        <w:t xml:space="preserve"> Zoltán,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Mecsek Polgárőr Egyesület tagja</w:t>
      </w:r>
    </w:p>
    <w:p w14:paraId="2F938815" w14:textId="72AE9DD6" w:rsidR="00470530" w:rsidRDefault="00470530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2018.</w:t>
      </w:r>
      <w:r>
        <w:rPr>
          <w:rFonts w:ascii="Arial" w:hAnsi="Arial" w:cs="Arial"/>
        </w:rPr>
        <w:tab/>
        <w:t xml:space="preserve">Szilágyi Omer </w:t>
      </w:r>
      <w:proofErr w:type="spellStart"/>
      <w:r>
        <w:rPr>
          <w:rFonts w:ascii="Arial" w:hAnsi="Arial" w:cs="Arial"/>
        </w:rPr>
        <w:t>Muhamed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a Nagykozári Polgárőr Egyesület tagja</w:t>
      </w:r>
    </w:p>
    <w:p w14:paraId="164B7ACF" w14:textId="0F5E2601" w:rsidR="00470530" w:rsidRDefault="00470530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2019.</w:t>
      </w:r>
      <w:r>
        <w:rPr>
          <w:rFonts w:ascii="Arial" w:hAnsi="Arial" w:cs="Arial"/>
        </w:rPr>
        <w:tab/>
        <w:t xml:space="preserve">Kálmán János,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Mecsek Polgárőr Egyesület tagja</w:t>
      </w:r>
    </w:p>
    <w:p w14:paraId="550C72BD" w14:textId="16267555" w:rsidR="00470530" w:rsidRDefault="00470530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2020.</w:t>
      </w:r>
      <w:r>
        <w:rPr>
          <w:rFonts w:ascii="Arial" w:hAnsi="Arial" w:cs="Arial"/>
        </w:rPr>
        <w:tab/>
        <w:t xml:space="preserve">Morvai László,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Komlói Polgárőr Egyesület tagja</w:t>
      </w:r>
    </w:p>
    <w:p w14:paraId="419D6299" w14:textId="0C61A1F0" w:rsidR="00470530" w:rsidRDefault="00470530" w:rsidP="00470530">
      <w:pPr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2021.</w:t>
      </w:r>
      <w:r>
        <w:rPr>
          <w:rFonts w:ascii="Arial" w:hAnsi="Arial" w:cs="Arial"/>
        </w:rPr>
        <w:tab/>
        <w:t>Bátorfi Csaba,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Kiskassai Polgárőr Egyesület elnöke</w:t>
      </w:r>
    </w:p>
    <w:p w14:paraId="079B0ADB" w14:textId="77777777" w:rsidR="00931B9F" w:rsidRDefault="00931B9F"/>
    <w:sectPr w:rsidR="00931B9F" w:rsidSect="0047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4B78"/>
    <w:multiLevelType w:val="hybridMultilevel"/>
    <w:tmpl w:val="FC5AB3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49"/>
    <w:rsid w:val="00470530"/>
    <w:rsid w:val="00567E3D"/>
    <w:rsid w:val="005E10E4"/>
    <w:rsid w:val="008C3E35"/>
    <w:rsid w:val="00931B9F"/>
    <w:rsid w:val="00932049"/>
    <w:rsid w:val="00E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011D"/>
  <w15:docId w15:val="{41A353A6-1BE7-4AD2-9567-0414835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2017-04-18T20:08:00Z</dcterms:created>
  <dcterms:modified xsi:type="dcterms:W3CDTF">2021-11-22T13:21:00Z</dcterms:modified>
</cp:coreProperties>
</file>